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27D536" w14:textId="05D7ED65" w:rsidR="003318CC" w:rsidRPr="00E67221" w:rsidRDefault="00A94F38" w:rsidP="00DA5034">
      <w:pPr>
        <w:jc w:val="both"/>
        <w:rPr>
          <w:color w:val="C00000"/>
        </w:rPr>
      </w:pPr>
      <w:bookmarkStart w:id="0" w:name="_Hlk191829148"/>
      <w:r>
        <w:t xml:space="preserve">I DOUBT THAT anybody at the time could have guessed </w:t>
      </w:r>
      <w:r w:rsidRPr="00E67221">
        <w:rPr>
          <w:color w:val="EE0000"/>
        </w:rPr>
        <w:t xml:space="preserve">the magnitude of </w:t>
      </w:r>
      <w:r>
        <w:t xml:space="preserve">what was about to happen. Who would have forecast that the very type of togetherness we were </w:t>
      </w:r>
      <w:r w:rsidR="00FD363A">
        <w:t>revelling</w:t>
      </w:r>
      <w:r>
        <w:t xml:space="preserve"> in at those events was, in fact, on the verge of </w:t>
      </w:r>
      <w:r w:rsidRPr="00E67221">
        <w:rPr>
          <w:color w:val="EE0000"/>
        </w:rPr>
        <w:t>sudden extinction</w:t>
      </w:r>
      <w:r>
        <w:t xml:space="preserve">? Who knew a global pandemic would force us to </w:t>
      </w:r>
      <w:r w:rsidRPr="00547E19">
        <w:rPr>
          <w:color w:val="C00000"/>
        </w:rPr>
        <w:t>abruptly</w:t>
      </w:r>
      <w:r>
        <w:t xml:space="preserve"> give up things like casual hugs, unmasked smiles, and easy interactions with </w:t>
      </w:r>
      <w:r w:rsidRPr="00E67221">
        <w:rPr>
          <w:color w:val="EE0000"/>
        </w:rPr>
        <w:t>strangers</w:t>
      </w:r>
      <w:r>
        <w:t xml:space="preserve"> and, far worse, trigger an extended period of pain, loss, and uncertainty that would touch every corner of the world? If we’d known, would we have done anything differently? I have no idea. What I do know is that these times have left us </w:t>
      </w:r>
      <w:r w:rsidR="00FD363A" w:rsidRPr="00E67221">
        <w:rPr>
          <w:color w:val="EE0000"/>
        </w:rPr>
        <w:t>shaky</w:t>
      </w:r>
      <w:r w:rsidRPr="00E67221">
        <w:rPr>
          <w:color w:val="EE0000"/>
        </w:rPr>
        <w:t xml:space="preserve"> and unsettled</w:t>
      </w:r>
      <w:r>
        <w:t xml:space="preserve">. They have caused more of us to feel </w:t>
      </w:r>
      <w:r w:rsidRPr="00E67221">
        <w:rPr>
          <w:color w:val="EE0000"/>
        </w:rPr>
        <w:t>cautious, watchful, less connected</w:t>
      </w:r>
      <w:r>
        <w:t xml:space="preserve">. Many people are for the first time feeling something that millions upon millions of others have had to feel every day of their lives, which is what it’s like to feel off-balance, out of control, and deeply anxious about the future. Over the past couple of years, we have endured unprecedented stretches of </w:t>
      </w:r>
      <w:r w:rsidRPr="00E67221">
        <w:rPr>
          <w:color w:val="EE0000"/>
        </w:rPr>
        <w:t>isolation</w:t>
      </w:r>
      <w:r>
        <w:t xml:space="preserve">, unfathomable amounts of </w:t>
      </w:r>
      <w:r w:rsidRPr="00E67221">
        <w:rPr>
          <w:color w:val="EE0000"/>
        </w:rPr>
        <w:t>grief,</w:t>
      </w:r>
      <w:r>
        <w:t xml:space="preserve"> and a generalized sense of </w:t>
      </w:r>
      <w:r w:rsidRPr="00E67221">
        <w:rPr>
          <w:color w:val="EE0000"/>
        </w:rPr>
        <w:t xml:space="preserve">uncertainty </w:t>
      </w:r>
      <w:r>
        <w:t xml:space="preserve">that’s truly hard to live with. While the pandemic may have jarringly reset the rhythms of everyday life, it has also left older, more entrenched forms of sickness untouched. We’ve seen unarmed Black folks continue to get killed by police—while leaving a convenience store, while walking to the barber, and during routine traffic stops. We’ve seen vile hate crimes carried out against Asian Americans and members of the LGBTQ+ community. We’ve seen intolerance and bigotry growing more acceptable rather than less, and power-hungry autocrats tightening their hold on nations around the world. In the </w:t>
      </w:r>
      <w:r>
        <w:lastRenderedPageBreak/>
        <w:t xml:space="preserve">United States, we watched a sitting president stand by as police officers unleashed tear gas on thousands of people who’d gathered peacefully in front of the White House, asking only for less hate and more fairness. And after Americans turned up in droves to fairly and decisively vote that president out of office, we witnessed </w:t>
      </w:r>
      <w:r w:rsidRPr="00E67221">
        <w:rPr>
          <w:color w:val="EE0000"/>
        </w:rPr>
        <w:t xml:space="preserve">a mob </w:t>
      </w:r>
      <w:r>
        <w:t xml:space="preserve">of angry rioters </w:t>
      </w:r>
      <w:r w:rsidRPr="00E67221">
        <w:rPr>
          <w:color w:val="EE0000"/>
        </w:rPr>
        <w:t xml:space="preserve">tearing violently </w:t>
      </w:r>
      <w:r>
        <w:t xml:space="preserve">through </w:t>
      </w:r>
      <w:r w:rsidRPr="00E67221">
        <w:rPr>
          <w:color w:val="EE0000"/>
        </w:rPr>
        <w:t xml:space="preserve">the most sacred halls </w:t>
      </w:r>
      <w:r>
        <w:t xml:space="preserve">of our government, believing they were somehow making our country great by kicking down doors and pissing on Nancy Pelosi’s carpet. Have I felt angry? Yes, I have. Have I felt despondent in moments? Yes, that too. Am I shaken any time I see </w:t>
      </w:r>
      <w:r w:rsidRPr="00E67221">
        <w:rPr>
          <w:color w:val="EE0000"/>
        </w:rPr>
        <w:t>rage and bigotry masquerading as</w:t>
      </w:r>
      <w:r>
        <w:t xml:space="preserve"> a populist political slogan about </w:t>
      </w:r>
      <w:r w:rsidRPr="00E67221">
        <w:t>greatness</w:t>
      </w:r>
      <w:r>
        <w:t xml:space="preserve">? You bet. But am I alone in this? Thankfully, no. I hear almost every day from people, near and far, who are trying to find their way over these obstacles, who are measuring their energy, holding tight to their loved ones, and doing what they can to stay bold in this world. I speak often with those who struggle with a sense of </w:t>
      </w:r>
      <w:r w:rsidRPr="00E67221">
        <w:rPr>
          <w:color w:val="C00000"/>
        </w:rPr>
        <w:t>differentness</w:t>
      </w:r>
      <w:r>
        <w:t xml:space="preserve">, who feel undervalued or invisible, drained by their efforts to overcome, feeling that their </w:t>
      </w:r>
      <w:r w:rsidRPr="00E67221">
        <w:rPr>
          <w:color w:val="C00000"/>
        </w:rPr>
        <w:t>light</w:t>
      </w:r>
      <w:r>
        <w:t xml:space="preserve"> has been </w:t>
      </w:r>
      <w:r w:rsidRPr="00E67221">
        <w:rPr>
          <w:color w:val="C00000"/>
        </w:rPr>
        <w:t>dimmed</w:t>
      </w:r>
      <w:r>
        <w:t xml:space="preserve">. I have met young people from all over the world who are trying to find their voice and create space </w:t>
      </w:r>
      <w:r w:rsidRPr="00E67221">
        <w:rPr>
          <w:color w:val="C00000"/>
        </w:rPr>
        <w:t>for</w:t>
      </w:r>
      <w:r>
        <w:t xml:space="preserve"> their most </w:t>
      </w:r>
      <w:r w:rsidRPr="00E67221">
        <w:rPr>
          <w:color w:val="C00000"/>
        </w:rPr>
        <w:t xml:space="preserve">authentic selves </w:t>
      </w:r>
      <w:r>
        <w:t xml:space="preserve">inside their relationships and their workplaces. They are full of questions: How do I </w:t>
      </w:r>
      <w:r w:rsidRPr="00E67221">
        <w:rPr>
          <w:color w:val="C00000"/>
        </w:rPr>
        <w:t>create meaningful connections</w:t>
      </w:r>
      <w:r>
        <w:t xml:space="preserve">? When and how do I speak up to address a problem? What does it mean to </w:t>
      </w:r>
      <w:r w:rsidRPr="00E67221">
        <w:rPr>
          <w:color w:val="C00000"/>
        </w:rPr>
        <w:t>“go high” when you find yourself in a low place</w:t>
      </w:r>
    </w:p>
    <w:bookmarkEnd w:id="0"/>
    <w:p w14:paraId="2E4BE52E" w14:textId="77777777" w:rsidR="00E45948" w:rsidRDefault="00E45948"/>
    <w:p w14:paraId="1CB69F8F" w14:textId="77777777" w:rsidR="00E45948" w:rsidRDefault="00E45948"/>
    <w:p w14:paraId="0B596B4B" w14:textId="77777777" w:rsidR="00E45948" w:rsidRDefault="00E45948"/>
    <w:p w14:paraId="437514F5" w14:textId="323649C9" w:rsidR="00E45948" w:rsidRDefault="001E595B">
      <w:pPr>
        <w:rPr>
          <w:rFonts w:cs="Mangal"/>
          <w:lang w:bidi="hi-IN"/>
        </w:rPr>
      </w:pPr>
      <w:r w:rsidRPr="001E595B">
        <w:rPr>
          <w:rFonts w:cs="Mangal"/>
          <w:cs/>
          <w:lang w:bidi="hi-IN"/>
        </w:rPr>
        <w:t>मुझे संदेह है कि उस समय कोई भी अनुमान लगा सकता था कि क्या होने वाला था। किसने भविष्यवाणी की होगी कि उन घटनाओं में हम जिस प्रकार की एकजुटता का आनंद ले रहे थे</w:t>
      </w:r>
      <w:r w:rsidRPr="001E595B">
        <w:t xml:space="preserve">, </w:t>
      </w:r>
      <w:r w:rsidRPr="001E595B">
        <w:rPr>
          <w:rFonts w:cs="Mangal"/>
          <w:cs/>
          <w:lang w:bidi="hi-IN"/>
        </w:rPr>
        <w:t>वह वास्तव में अचानक विलुप्त होने के कगार पर थी</w:t>
      </w:r>
      <w:r w:rsidRPr="001E595B">
        <w:t xml:space="preserve">? </w:t>
      </w:r>
      <w:r w:rsidRPr="001E595B">
        <w:rPr>
          <w:rFonts w:cs="Mangal"/>
          <w:cs/>
          <w:lang w:bidi="hi-IN"/>
        </w:rPr>
        <w:t>कौन जानता था कि एक वैश्विक महामारी हमें आकस्मिक गले</w:t>
      </w:r>
      <w:r w:rsidRPr="001E595B">
        <w:t xml:space="preserve">, </w:t>
      </w:r>
      <w:r w:rsidRPr="001E595B">
        <w:rPr>
          <w:rFonts w:cs="Mangal"/>
          <w:cs/>
          <w:lang w:bidi="hi-IN"/>
        </w:rPr>
        <w:t>बेपर्दा मुस्कुराहट</w:t>
      </w:r>
      <w:r w:rsidRPr="001E595B">
        <w:t xml:space="preserve">, </w:t>
      </w:r>
      <w:r w:rsidRPr="001E595B">
        <w:rPr>
          <w:rFonts w:cs="Mangal"/>
          <w:cs/>
          <w:lang w:bidi="hi-IN"/>
        </w:rPr>
        <w:t>और अजनबियों के साथ आसान बातचीत जैसी चीजों को अचानक छोड़ने के लिए मजबूर करेगी और इससे भी बदतर</w:t>
      </w:r>
      <w:r w:rsidRPr="001E595B">
        <w:t xml:space="preserve">, </w:t>
      </w:r>
      <w:r w:rsidRPr="001E595B">
        <w:rPr>
          <w:rFonts w:cs="Mangal"/>
          <w:cs/>
          <w:lang w:bidi="hi-IN"/>
        </w:rPr>
        <w:t>दर्द</w:t>
      </w:r>
      <w:r w:rsidRPr="001E595B">
        <w:t xml:space="preserve">, </w:t>
      </w:r>
      <w:r w:rsidRPr="001E595B">
        <w:rPr>
          <w:rFonts w:cs="Mangal"/>
          <w:cs/>
          <w:lang w:bidi="hi-IN"/>
        </w:rPr>
        <w:t>हानि और अनिश्चितता की एक विस्तारित अवधि को ट्रिगर करेगी जो दुनिया के हर कोने को छू लेगी</w:t>
      </w:r>
      <w:r w:rsidRPr="001E595B">
        <w:t xml:space="preserve">? </w:t>
      </w:r>
      <w:r w:rsidRPr="001E595B">
        <w:rPr>
          <w:rFonts w:cs="Mangal"/>
          <w:cs/>
          <w:lang w:bidi="hi-IN"/>
        </w:rPr>
        <w:t>अगर हम जानते थे</w:t>
      </w:r>
      <w:r w:rsidRPr="001E595B">
        <w:t xml:space="preserve">, </w:t>
      </w:r>
      <w:r w:rsidRPr="001E595B">
        <w:rPr>
          <w:rFonts w:cs="Mangal"/>
          <w:cs/>
          <w:lang w:bidi="hi-IN"/>
        </w:rPr>
        <w:t>तो क्या हमने कुछ अलग किया होगा</w:t>
      </w:r>
      <w:r w:rsidRPr="001E595B">
        <w:t xml:space="preserve">? </w:t>
      </w:r>
      <w:r w:rsidRPr="001E595B">
        <w:rPr>
          <w:rFonts w:cs="Mangal"/>
          <w:cs/>
          <w:lang w:bidi="hi-IN"/>
        </w:rPr>
        <w:t>मुझे पता नहीं है। मुझे क्या पता है कि इन समयों ने हमें अस्थिर और अस्थिर छोड़ दिया है। उन्होंने हममें से अधिक को सतर्क</w:t>
      </w:r>
      <w:r w:rsidRPr="001E595B">
        <w:t xml:space="preserve">, </w:t>
      </w:r>
      <w:r w:rsidRPr="001E595B">
        <w:rPr>
          <w:rFonts w:cs="Mangal"/>
          <w:cs/>
          <w:lang w:bidi="hi-IN"/>
        </w:rPr>
        <w:t>चौकस</w:t>
      </w:r>
      <w:r w:rsidRPr="001E595B">
        <w:t xml:space="preserve">, </w:t>
      </w:r>
      <w:r w:rsidRPr="001E595B">
        <w:rPr>
          <w:rFonts w:cs="Mangal"/>
          <w:cs/>
          <w:lang w:bidi="hi-IN"/>
        </w:rPr>
        <w:t>कम जुड़ा हुआ महसूस कराया है। बहुत से लोग पहली बार कुछ ऐसा महसूस कर रहे हैं जो लाखों लोगों को अपने जीवन के हर दिन महसूस करना पड़ा है</w:t>
      </w:r>
      <w:r w:rsidRPr="001E595B">
        <w:t xml:space="preserve">, </w:t>
      </w:r>
      <w:r w:rsidRPr="001E595B">
        <w:rPr>
          <w:rFonts w:cs="Mangal"/>
          <w:cs/>
          <w:lang w:bidi="hi-IN"/>
        </w:rPr>
        <w:t>जो कि ऑफ-बैलेंस</w:t>
      </w:r>
      <w:r w:rsidRPr="001E595B">
        <w:t xml:space="preserve">, </w:t>
      </w:r>
      <w:r w:rsidRPr="001E595B">
        <w:rPr>
          <w:rFonts w:cs="Mangal"/>
          <w:cs/>
          <w:lang w:bidi="hi-IN"/>
        </w:rPr>
        <w:t>नियंत्रण से बाहर और भविष्य के बारे में गहराई से चिंतित महसूस करना पसंद है। पिछले कुछ वर्षों में</w:t>
      </w:r>
      <w:r w:rsidRPr="001E595B">
        <w:t xml:space="preserve">, </w:t>
      </w:r>
      <w:r w:rsidRPr="001E595B">
        <w:rPr>
          <w:rFonts w:cs="Mangal"/>
          <w:cs/>
          <w:lang w:bidi="hi-IN"/>
        </w:rPr>
        <w:t>हमने अप्रत्याशित रूप से सहन किया है</w:t>
      </w:r>
    </w:p>
    <w:p w14:paraId="5F94104F" w14:textId="77777777" w:rsidR="000E3178" w:rsidRDefault="000E3178">
      <w:pPr>
        <w:rPr>
          <w:rFonts w:cs="Mangal"/>
          <w:lang w:bidi="hi-IN"/>
        </w:rPr>
      </w:pPr>
    </w:p>
    <w:p w14:paraId="6B189F79" w14:textId="60552AEB" w:rsidR="000E3178" w:rsidRDefault="000E3178">
      <w:pPr>
        <w:rPr>
          <w:lang w:bidi="hi-IN"/>
        </w:rPr>
      </w:pPr>
      <w:r w:rsidRPr="000E3178">
        <w:rPr>
          <w:cs/>
          <w:lang w:bidi="hi-IN"/>
        </w:rPr>
        <w:t>मला शंका आहे की त्यावेळी कोणी ही घटना किती मोठ्या प्रमाणात घडणार आहे याचा अंदाज लावला असेल. त्या घटनांमध्ये आपण ज्या प्रकारची एकजूट अनुभवत होतो</w:t>
      </w:r>
      <w:r w:rsidRPr="000E3178">
        <w:t xml:space="preserve">, </w:t>
      </w:r>
      <w:r w:rsidRPr="000E3178">
        <w:rPr>
          <w:cs/>
          <w:lang w:bidi="hi-IN"/>
        </w:rPr>
        <w:t>तीच प्रत्यक्षात अचानक नामशेष होण्याच्या मार्गावर आहे</w:t>
      </w:r>
      <w:r w:rsidRPr="000E3178">
        <w:t xml:space="preserve">, </w:t>
      </w:r>
      <w:r w:rsidRPr="000E3178">
        <w:rPr>
          <w:cs/>
          <w:lang w:bidi="hi-IN"/>
        </w:rPr>
        <w:t>याचा अंदाज कोणी लावला असेल</w:t>
      </w:r>
      <w:r w:rsidRPr="000E3178">
        <w:t xml:space="preserve">? </w:t>
      </w:r>
      <w:r w:rsidRPr="000E3178">
        <w:rPr>
          <w:cs/>
          <w:lang w:bidi="hi-IN"/>
        </w:rPr>
        <w:t>कुणाला माहित होते की जागतिक महामारी आपल्याला अचानक मिठी मारणे</w:t>
      </w:r>
      <w:r w:rsidRPr="000E3178">
        <w:t xml:space="preserve">, </w:t>
      </w:r>
      <w:r w:rsidRPr="000E3178">
        <w:rPr>
          <w:cs/>
          <w:lang w:bidi="hi-IN"/>
        </w:rPr>
        <w:t>विनामास्क हसणे आणि अनोळखी व्यक्तींशी सहज संवाद साधणे यासारख्या गोष्टी सोडण्यास भाग पाडेल आणि त्याहूनही वाईट</w:t>
      </w:r>
      <w:r w:rsidRPr="000E3178">
        <w:t xml:space="preserve">, </w:t>
      </w:r>
      <w:r w:rsidRPr="000E3178">
        <w:rPr>
          <w:cs/>
          <w:lang w:bidi="hi-IN"/>
        </w:rPr>
        <w:t>वेदना</w:t>
      </w:r>
      <w:r w:rsidRPr="000E3178">
        <w:t xml:space="preserve">, </w:t>
      </w:r>
      <w:r w:rsidRPr="000E3178">
        <w:rPr>
          <w:cs/>
          <w:lang w:bidi="hi-IN"/>
        </w:rPr>
        <w:t>हानी आणि अनिश्चिततेचा विस्तारित कालावधी सुरू करेल जे जगाच्या कानाकोपऱ्याला स्पर्श करेल</w:t>
      </w:r>
      <w:r w:rsidRPr="000E3178">
        <w:t xml:space="preserve">? </w:t>
      </w:r>
      <w:r w:rsidRPr="000E3178">
        <w:rPr>
          <w:cs/>
          <w:lang w:bidi="hi-IN"/>
        </w:rPr>
        <w:t>आम्हाला माहित असतं तर आपण काही वेगळं केलं असतं का</w:t>
      </w:r>
      <w:r w:rsidRPr="000E3178">
        <w:t xml:space="preserve">? </w:t>
      </w:r>
      <w:r w:rsidRPr="000E3178">
        <w:rPr>
          <w:cs/>
          <w:lang w:bidi="hi-IN"/>
        </w:rPr>
        <w:t>मला कल्पना नाही। मला माहित आहे की या काळाने आपल्याला अस्थिर आणि अस्वस्थ केले आहे. त्यांच्यामुळे आपल्यापैकी अधिक सावध</w:t>
      </w:r>
      <w:r w:rsidRPr="000E3178">
        <w:t xml:space="preserve">, </w:t>
      </w:r>
      <w:r w:rsidRPr="000E3178">
        <w:rPr>
          <w:cs/>
          <w:lang w:bidi="hi-IN"/>
        </w:rPr>
        <w:t>सजग</w:t>
      </w:r>
      <w:r w:rsidRPr="000E3178">
        <w:t xml:space="preserve">, </w:t>
      </w:r>
      <w:r w:rsidRPr="000E3178">
        <w:rPr>
          <w:cs/>
          <w:lang w:bidi="hi-IN"/>
        </w:rPr>
        <w:t xml:space="preserve">कमी जोडलेले वाटू लागले आहे. </w:t>
      </w:r>
      <w:r w:rsidRPr="000E3178">
        <w:rPr>
          <w:cs/>
          <w:lang w:bidi="hi-IN"/>
        </w:rPr>
        <w:lastRenderedPageBreak/>
        <w:t>लाखो लोकांना पहिल्यांदाच असे काही तरी जाणवत आहे जे लाखो लोकांना त्यांच्या आयुष्यात दररोज अनुभवावे लागले आहे</w:t>
      </w:r>
      <w:r w:rsidRPr="000E3178">
        <w:t xml:space="preserve">, </w:t>
      </w:r>
      <w:r w:rsidRPr="000E3178">
        <w:rPr>
          <w:cs/>
          <w:lang w:bidi="hi-IN"/>
        </w:rPr>
        <w:t>जे असंतुलन</w:t>
      </w:r>
      <w:r w:rsidRPr="000E3178">
        <w:t xml:space="preserve">, </w:t>
      </w:r>
      <w:r w:rsidRPr="000E3178">
        <w:rPr>
          <w:cs/>
          <w:lang w:bidi="hi-IN"/>
        </w:rPr>
        <w:t>नियंत्रणाबाहेर आणि भविष्याबद्दल तीव्र चिंताग्रस्त वाटणे म्हणजे काय आहे. गेल्या काही वर्षांत आम्ही अनिर्बंध सहन केले आहे</w:t>
      </w:r>
    </w:p>
    <w:p w14:paraId="2F686EE5" w14:textId="77777777" w:rsidR="00F23460" w:rsidRDefault="00F23460">
      <w:pPr>
        <w:rPr>
          <w:lang w:bidi="hi-IN"/>
        </w:rPr>
      </w:pPr>
    </w:p>
    <w:p w14:paraId="5F3D07C9" w14:textId="0B741C85" w:rsidR="00F23460" w:rsidRDefault="00F23460">
      <w:r w:rsidRPr="00F23460">
        <w:rPr>
          <w:rFonts w:cs="Mangal"/>
          <w:cs/>
          <w:lang w:bidi="hi-IN"/>
        </w:rPr>
        <w:t xml:space="preserve">मला नाही वाटत त्या वेळेला कोणाच्या हि लक्षात आलं असेल कि ही घटना जगाच्या इतिहासात किती  मोठी ठरेल. </w:t>
      </w:r>
    </w:p>
    <w:sectPr w:rsidR="00F23460" w:rsidSect="00896CBC">
      <w:pgSz w:w="8618" w:h="12984"/>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gency FB">
    <w:panose1 w:val="020B0503020202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F38"/>
    <w:rsid w:val="0001404D"/>
    <w:rsid w:val="000E3178"/>
    <w:rsid w:val="00122A0B"/>
    <w:rsid w:val="00147278"/>
    <w:rsid w:val="00185D1E"/>
    <w:rsid w:val="00191FDB"/>
    <w:rsid w:val="00192A2E"/>
    <w:rsid w:val="001E595B"/>
    <w:rsid w:val="003318CC"/>
    <w:rsid w:val="00352347"/>
    <w:rsid w:val="00414EA4"/>
    <w:rsid w:val="00423E8C"/>
    <w:rsid w:val="00547E19"/>
    <w:rsid w:val="0069123F"/>
    <w:rsid w:val="00782314"/>
    <w:rsid w:val="007C39F8"/>
    <w:rsid w:val="00896CBC"/>
    <w:rsid w:val="00A94F38"/>
    <w:rsid w:val="00A95A41"/>
    <w:rsid w:val="00B83D86"/>
    <w:rsid w:val="00BF7265"/>
    <w:rsid w:val="00C0624F"/>
    <w:rsid w:val="00DA5034"/>
    <w:rsid w:val="00E45948"/>
    <w:rsid w:val="00E67221"/>
    <w:rsid w:val="00F23460"/>
    <w:rsid w:val="00FD363A"/>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C200ED"/>
  <w15:chartTrackingRefBased/>
  <w15:docId w15:val="{E538D86B-3F8E-47C4-9DBF-0EE46D1F5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D86"/>
    <w:rPr>
      <w:rFonts w:ascii="Arial" w:hAnsi="Arial"/>
      <w:sz w:val="24"/>
    </w:rPr>
  </w:style>
  <w:style w:type="paragraph" w:styleId="Heading1">
    <w:name w:val="heading 1"/>
    <w:basedOn w:val="Normal"/>
    <w:next w:val="Normal"/>
    <w:link w:val="Heading1Char"/>
    <w:autoRedefine/>
    <w:uiPriority w:val="9"/>
    <w:qFormat/>
    <w:rsid w:val="0069123F"/>
    <w:pPr>
      <w:keepNext/>
      <w:keepLines/>
      <w:spacing w:before="240" w:after="0"/>
      <w:outlineLvl w:val="0"/>
    </w:pPr>
    <w:rPr>
      <w:rFonts w:ascii="Agency FB" w:eastAsiaTheme="majorEastAsia" w:hAnsi="Agency FB" w:cstheme="majorBidi"/>
      <w:b/>
      <w:color w:val="2F5496" w:themeColor="accent1" w:themeShade="BF"/>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3F"/>
    <w:rPr>
      <w:rFonts w:ascii="Agency FB" w:eastAsiaTheme="majorEastAsia" w:hAnsi="Agency FB" w:cstheme="majorBidi"/>
      <w:b/>
      <w:color w:val="2F5496" w:themeColor="accent1" w:themeShade="BF"/>
      <w:sz w:val="36"/>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361</TotalTime>
  <Pages>4</Pages>
  <Words>777</Words>
  <Characters>4433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Reena Saxena</dc:creator>
  <cp:keywords/>
  <dc:description/>
  <cp:lastModifiedBy>Reena Saxena</cp:lastModifiedBy>
  <cp:revision>9</cp:revision>
  <dcterms:created xsi:type="dcterms:W3CDTF">2024-11-08T17:42:00Z</dcterms:created>
  <dcterms:modified xsi:type="dcterms:W3CDTF">2026-02-05T17:02:00Z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4de07e17-2622-48d2-b6c6-9d82f98ae4ed</vt:lpwstr>
  </property>
</Properties>
</file>